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94A1C" w14:textId="4E0471F7" w:rsidR="00ED2D79" w:rsidRPr="005836D0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9B06F7">
        <w:rPr>
          <w:rFonts w:ascii="Times New Roman" w:hAnsi="Times New Roman" w:cs="Times New Roman"/>
          <w:sz w:val="24"/>
          <w:szCs w:val="24"/>
        </w:rPr>
        <w:t xml:space="preserve"> июнь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5BCECF6" w14:textId="77777777"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640"/>
        <w:gridCol w:w="1311"/>
        <w:gridCol w:w="2126"/>
        <w:gridCol w:w="7230"/>
        <w:gridCol w:w="4252"/>
      </w:tblGrid>
      <w:tr w:rsidR="009C7734" w:rsidRPr="008111E4" w14:paraId="24B4D6E1" w14:textId="77777777" w:rsidTr="009C7734">
        <w:trPr>
          <w:trHeight w:val="546"/>
        </w:trPr>
        <w:tc>
          <w:tcPr>
            <w:tcW w:w="640" w:type="dxa"/>
          </w:tcPr>
          <w:p w14:paraId="7BDB7C92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11" w:type="dxa"/>
          </w:tcPr>
          <w:p w14:paraId="2E46D9C3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126" w:type="dxa"/>
          </w:tcPr>
          <w:p w14:paraId="6F1CD6E4" w14:textId="77777777" w:rsidR="009C7734" w:rsidRPr="0010790C" w:rsidRDefault="009C7734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230" w:type="dxa"/>
          </w:tcPr>
          <w:p w14:paraId="406CECDA" w14:textId="77777777" w:rsidR="009C7734" w:rsidRPr="00362D20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4252" w:type="dxa"/>
          </w:tcPr>
          <w:p w14:paraId="50674452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9C7734" w:rsidRPr="008111E4" w14:paraId="0E3CD902" w14:textId="77777777" w:rsidTr="009C7734">
        <w:trPr>
          <w:trHeight w:val="546"/>
        </w:trPr>
        <w:tc>
          <w:tcPr>
            <w:tcW w:w="640" w:type="dxa"/>
          </w:tcPr>
          <w:p w14:paraId="48A44E74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11" w:type="dxa"/>
          </w:tcPr>
          <w:p w14:paraId="62629460" w14:textId="77777777" w:rsidR="009C7734" w:rsidRPr="00284BDE" w:rsidRDefault="009C7734" w:rsidP="00C7514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7AE317B7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июня</w:t>
            </w:r>
          </w:p>
          <w:p w14:paraId="7511B672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43913411" w14:textId="77777777" w:rsidR="009C7734" w:rsidRPr="000632C1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0632C1">
              <w:rPr>
                <w:rFonts w:ascii="Times New Roman" w:hAnsi="Times New Roman"/>
                <w:sz w:val="24"/>
                <w:szCs w:val="24"/>
              </w:rPr>
              <w:t>выставка рисунков</w:t>
            </w:r>
          </w:p>
          <w:p w14:paraId="3487455F" w14:textId="77777777" w:rsidR="009C7734" w:rsidRPr="000632C1" w:rsidRDefault="009C7734" w:rsidP="00C751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32C1">
              <w:rPr>
                <w:rFonts w:ascii="Times New Roman" w:hAnsi="Times New Roman"/>
                <w:b/>
                <w:sz w:val="24"/>
                <w:szCs w:val="24"/>
              </w:rPr>
              <w:t xml:space="preserve">«Сколько профессий, столько дорог» </w:t>
            </w:r>
          </w:p>
          <w:p w14:paraId="447D1525" w14:textId="77777777" w:rsidR="009C7734" w:rsidRPr="00284BDE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(Безопасность детства)</w:t>
            </w:r>
          </w:p>
        </w:tc>
        <w:tc>
          <w:tcPr>
            <w:tcW w:w="4252" w:type="dxa"/>
          </w:tcPr>
          <w:p w14:paraId="791B2F15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библиотека»,</w:t>
            </w:r>
          </w:p>
          <w:p w14:paraId="22EA3696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совместно с ДХШ</w:t>
            </w:r>
          </w:p>
        </w:tc>
      </w:tr>
      <w:tr w:rsidR="009C7734" w:rsidRPr="008111E4" w14:paraId="07028E5A" w14:textId="77777777" w:rsidTr="009C7734">
        <w:trPr>
          <w:trHeight w:val="546"/>
        </w:trPr>
        <w:tc>
          <w:tcPr>
            <w:tcW w:w="640" w:type="dxa"/>
          </w:tcPr>
          <w:p w14:paraId="4F5DE443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11" w:type="dxa"/>
          </w:tcPr>
          <w:p w14:paraId="600AC391" w14:textId="77777777" w:rsidR="009C7734" w:rsidRPr="00284BDE" w:rsidRDefault="009C7734" w:rsidP="00C75140">
            <w:pPr>
              <w:pStyle w:val="a4"/>
              <w:spacing w:before="0" w:beforeAutospacing="0" w:after="0" w:afterAutospacing="0"/>
              <w:jc w:val="center"/>
            </w:pPr>
            <w:r w:rsidRPr="00284BDE">
              <w:t>Ю</w:t>
            </w:r>
          </w:p>
        </w:tc>
        <w:tc>
          <w:tcPr>
            <w:tcW w:w="2126" w:type="dxa"/>
          </w:tcPr>
          <w:p w14:paraId="17FD7ABA" w14:textId="77777777" w:rsidR="009C7734" w:rsidRDefault="009C7734" w:rsidP="00C75140">
            <w:pPr>
              <w:pStyle w:val="a4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 июня</w:t>
            </w:r>
          </w:p>
          <w:p w14:paraId="7259FE5E" w14:textId="77777777" w:rsidR="009C7734" w:rsidRDefault="009C7734" w:rsidP="00C75140">
            <w:pPr>
              <w:pStyle w:val="a4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13:00</w:t>
            </w:r>
          </w:p>
          <w:p w14:paraId="01806353" w14:textId="77777777" w:rsidR="009C7734" w:rsidRPr="0010790C" w:rsidRDefault="009C7734" w:rsidP="00C75140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7230" w:type="dxa"/>
          </w:tcPr>
          <w:p w14:paraId="356F0E57" w14:textId="77777777" w:rsidR="009C7734" w:rsidRPr="008824E0" w:rsidRDefault="009C7734" w:rsidP="00C75140">
            <w:pPr>
              <w:rPr>
                <w:rFonts w:ascii="Times New Roman" w:hAnsi="Times New Roman" w:cs="Times New Roman"/>
              </w:rPr>
            </w:pPr>
            <w:r w:rsidRPr="008824E0">
              <w:rPr>
                <w:rFonts w:ascii="Times New Roman" w:hAnsi="Times New Roman" w:cs="Times New Roman"/>
              </w:rPr>
              <w:t>выставка – обзор</w:t>
            </w:r>
          </w:p>
          <w:p w14:paraId="0085F960" w14:textId="77777777" w:rsidR="009C7734" w:rsidRPr="00181AE2" w:rsidRDefault="009C7734" w:rsidP="00C751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1AE2">
              <w:rPr>
                <w:rFonts w:ascii="Times New Roman" w:hAnsi="Times New Roman"/>
                <w:b/>
                <w:sz w:val="24"/>
                <w:szCs w:val="24"/>
              </w:rPr>
              <w:t>«Давайте сохраним…»</w:t>
            </w:r>
          </w:p>
          <w:p w14:paraId="2EBC87AE" w14:textId="77777777" w:rsidR="009C7734" w:rsidRPr="00284BDE" w:rsidRDefault="009C7734" w:rsidP="00C75140">
            <w:pPr>
              <w:pStyle w:val="a4"/>
              <w:spacing w:before="0" w:beforeAutospacing="0" w:after="0" w:afterAutospacing="0"/>
            </w:pPr>
            <w:r w:rsidRPr="00284BDE">
              <w:rPr>
                <w:sz w:val="20"/>
                <w:szCs w:val="20"/>
              </w:rPr>
              <w:t>(Всемирный день окружающей среды)</w:t>
            </w:r>
          </w:p>
        </w:tc>
        <w:tc>
          <w:tcPr>
            <w:tcW w:w="4252" w:type="dxa"/>
          </w:tcPr>
          <w:p w14:paraId="00062693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1FBA8F39" w14:textId="77777777" w:rsidTr="009C7734">
        <w:trPr>
          <w:trHeight w:val="546"/>
        </w:trPr>
        <w:tc>
          <w:tcPr>
            <w:tcW w:w="640" w:type="dxa"/>
          </w:tcPr>
          <w:p w14:paraId="081BC7F9" w14:textId="77777777" w:rsidR="009C773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1" w:type="dxa"/>
          </w:tcPr>
          <w:p w14:paraId="2CD36236" w14:textId="77777777" w:rsidR="009C7734" w:rsidRPr="00284BDE" w:rsidRDefault="009C7734" w:rsidP="00C75140">
            <w:pPr>
              <w:pStyle w:val="a4"/>
              <w:spacing w:before="0" w:beforeAutospacing="0" w:after="0" w:afterAutospacing="0"/>
              <w:jc w:val="center"/>
            </w:pPr>
          </w:p>
        </w:tc>
        <w:tc>
          <w:tcPr>
            <w:tcW w:w="2126" w:type="dxa"/>
          </w:tcPr>
          <w:p w14:paraId="446B6F3A" w14:textId="77777777" w:rsidR="009C7734" w:rsidRDefault="009C7734" w:rsidP="00C75140">
            <w:pPr>
              <w:pStyle w:val="a4"/>
              <w:spacing w:before="0" w:beforeAutospacing="0" w:after="0" w:afterAutospacing="0"/>
              <w:jc w:val="center"/>
            </w:pPr>
            <w:r>
              <w:t xml:space="preserve">5 июня </w:t>
            </w:r>
          </w:p>
          <w:p w14:paraId="6896E1E1" w14:textId="77777777" w:rsidR="009C7734" w:rsidRDefault="009C7734" w:rsidP="00C75140">
            <w:pPr>
              <w:pStyle w:val="a4"/>
              <w:spacing w:before="0" w:beforeAutospacing="0" w:after="0" w:afterAutospacing="0"/>
              <w:jc w:val="center"/>
              <w:rPr>
                <w:rFonts w:eastAsiaTheme="minorHAnsi"/>
                <w:lang w:eastAsia="en-US"/>
              </w:rPr>
            </w:pPr>
            <w:r>
              <w:t>14.00 -</w:t>
            </w:r>
            <w:r w:rsidRPr="00D046BD">
              <w:t xml:space="preserve"> 16.00</w:t>
            </w:r>
          </w:p>
        </w:tc>
        <w:tc>
          <w:tcPr>
            <w:tcW w:w="7230" w:type="dxa"/>
          </w:tcPr>
          <w:p w14:paraId="7F645E75" w14:textId="77777777" w:rsidR="009C7734" w:rsidRPr="008824E0" w:rsidRDefault="009C7734" w:rsidP="00D046BD">
            <w:pPr>
              <w:rPr>
                <w:rFonts w:ascii="Times New Roman" w:hAnsi="Times New Roman" w:cs="Times New Roman"/>
              </w:rPr>
            </w:pPr>
            <w:r w:rsidRPr="00D046BD">
              <w:rPr>
                <w:rFonts w:ascii="Times New Roman" w:hAnsi="Times New Roman" w:cs="Times New Roman"/>
              </w:rPr>
              <w:t>В рамках работы проекта «Проектно-методического офиса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46BD">
              <w:rPr>
                <w:rFonts w:ascii="Times New Roman" w:hAnsi="Times New Roman" w:cs="Times New Roman"/>
              </w:rPr>
              <w:t xml:space="preserve"> вебинар «</w:t>
            </w:r>
            <w:r w:rsidRPr="00FE03B9">
              <w:rPr>
                <w:rFonts w:ascii="Times New Roman" w:hAnsi="Times New Roman" w:cs="Times New Roman"/>
                <w:b/>
              </w:rPr>
              <w:t>Программно-проектный подход в деятельности библиотек».</w:t>
            </w:r>
          </w:p>
        </w:tc>
        <w:tc>
          <w:tcPr>
            <w:tcW w:w="4252" w:type="dxa"/>
          </w:tcPr>
          <w:p w14:paraId="4055340C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6BD">
              <w:rPr>
                <w:rFonts w:ascii="Times New Roman" w:hAnsi="Times New Roman"/>
                <w:sz w:val="24"/>
                <w:szCs w:val="24"/>
              </w:rPr>
              <w:t>ГБУК ИОГУНБ</w:t>
            </w:r>
          </w:p>
        </w:tc>
      </w:tr>
      <w:tr w:rsidR="009C7734" w:rsidRPr="008111E4" w14:paraId="46A50A9B" w14:textId="77777777" w:rsidTr="009C7734">
        <w:trPr>
          <w:trHeight w:val="546"/>
        </w:trPr>
        <w:tc>
          <w:tcPr>
            <w:tcW w:w="640" w:type="dxa"/>
          </w:tcPr>
          <w:p w14:paraId="53152F89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11" w:type="dxa"/>
          </w:tcPr>
          <w:p w14:paraId="6ECD6C97" w14:textId="77777777" w:rsidR="009C7734" w:rsidRPr="00284BDE" w:rsidRDefault="009C7734" w:rsidP="00B1570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59CBC42E" w14:textId="77777777" w:rsidR="009C7734" w:rsidRDefault="009C7734" w:rsidP="00B157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июня</w:t>
            </w:r>
          </w:p>
          <w:p w14:paraId="79320521" w14:textId="77777777" w:rsidR="009C7734" w:rsidRPr="0010790C" w:rsidRDefault="009C7734" w:rsidP="00B15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7230" w:type="dxa"/>
          </w:tcPr>
          <w:p w14:paraId="0EFBBCD3" w14:textId="77777777" w:rsidR="009C7734" w:rsidRDefault="009C7734" w:rsidP="00B1570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игра – викторина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87AB9D" w14:textId="77777777" w:rsidR="009C7734" w:rsidRPr="00181AE2" w:rsidRDefault="009C7734" w:rsidP="00B1570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81AE2">
              <w:rPr>
                <w:rFonts w:ascii="Times New Roman" w:hAnsi="Times New Roman"/>
                <w:b/>
                <w:sz w:val="24"/>
                <w:szCs w:val="24"/>
              </w:rPr>
              <w:t>«Кот ученый приглашает</w:t>
            </w:r>
            <w:r w:rsidRPr="00181AE2">
              <w:rPr>
                <w:rFonts w:ascii="Times New Roman" w:hAnsi="Times New Roman"/>
                <w:b/>
                <w:sz w:val="20"/>
                <w:szCs w:val="20"/>
              </w:rPr>
              <w:t xml:space="preserve">» </w:t>
            </w:r>
          </w:p>
          <w:p w14:paraId="71CF9261" w14:textId="77777777" w:rsidR="009C7734" w:rsidRPr="00284BDE" w:rsidRDefault="009C7734" w:rsidP="00B15706">
            <w:pPr>
              <w:rPr>
                <w:rFonts w:ascii="Times New Roman" w:hAnsi="Times New Roman"/>
                <w:sz w:val="24"/>
                <w:szCs w:val="24"/>
              </w:rPr>
            </w:pPr>
            <w:r w:rsidRPr="00C512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(Программа летнего чтения </w:t>
            </w:r>
            <w:r w:rsidRPr="00C5129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</w:p>
        </w:tc>
        <w:tc>
          <w:tcPr>
            <w:tcW w:w="4252" w:type="dxa"/>
          </w:tcPr>
          <w:p w14:paraId="3F65FCEE" w14:textId="77777777" w:rsidR="009C7734" w:rsidRPr="00284BDE" w:rsidRDefault="009C7734" w:rsidP="00B157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>, совместно с летним лагерем</w:t>
            </w:r>
          </w:p>
        </w:tc>
      </w:tr>
      <w:tr w:rsidR="009C7734" w:rsidRPr="008111E4" w14:paraId="2DBD7CFD" w14:textId="77777777" w:rsidTr="009C7734">
        <w:trPr>
          <w:trHeight w:val="546"/>
        </w:trPr>
        <w:tc>
          <w:tcPr>
            <w:tcW w:w="640" w:type="dxa"/>
          </w:tcPr>
          <w:p w14:paraId="4494B579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11" w:type="dxa"/>
          </w:tcPr>
          <w:p w14:paraId="1802C2A5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3CF1E5B2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6 июня</w:t>
            </w:r>
          </w:p>
          <w:p w14:paraId="2705A885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1F1EBB67" w14:textId="77777777" w:rsidR="009C7734" w:rsidRPr="00284BDE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громкое чтение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082406" w14:textId="77777777" w:rsidR="009C7734" w:rsidRPr="00181AE2" w:rsidRDefault="009C7734" w:rsidP="00C751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1AE2">
              <w:rPr>
                <w:rFonts w:ascii="Times New Roman" w:hAnsi="Times New Roman"/>
                <w:b/>
                <w:sz w:val="24"/>
                <w:szCs w:val="24"/>
              </w:rPr>
              <w:t>«В гости к славному Салтану»</w:t>
            </w:r>
          </w:p>
          <w:p w14:paraId="485AF091" w14:textId="77777777" w:rsidR="009C7734" w:rsidRPr="008824E0" w:rsidRDefault="009C7734" w:rsidP="00C75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(Пушкинский день в России)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</w:tcPr>
          <w:p w14:paraId="1649F15F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177F8529" w14:textId="77777777" w:rsidTr="009C7734">
        <w:trPr>
          <w:trHeight w:val="546"/>
        </w:trPr>
        <w:tc>
          <w:tcPr>
            <w:tcW w:w="640" w:type="dxa"/>
          </w:tcPr>
          <w:p w14:paraId="5970C795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11" w:type="dxa"/>
          </w:tcPr>
          <w:p w14:paraId="56A57884" w14:textId="77777777" w:rsidR="009C7734" w:rsidRPr="00284BDE" w:rsidRDefault="009C7734" w:rsidP="00BB5EF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250D548B" w14:textId="77777777" w:rsidR="009C7734" w:rsidRPr="0010790C" w:rsidRDefault="009C7734" w:rsidP="00BB5EF0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6 июня</w:t>
            </w:r>
          </w:p>
          <w:p w14:paraId="0B712441" w14:textId="77777777" w:rsidR="009C7734" w:rsidRPr="00DE6D80" w:rsidRDefault="009C7734" w:rsidP="00BB5E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6D80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  <w:p w14:paraId="0E88773B" w14:textId="77777777" w:rsidR="009C7734" w:rsidRPr="0010790C" w:rsidRDefault="009C7734" w:rsidP="00BB5EF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2452CCF4" w14:textId="77777777" w:rsidR="009C7734" w:rsidRPr="00284BDE" w:rsidRDefault="009C7734" w:rsidP="00BB5EF0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 «Веснушки»</w:t>
            </w:r>
          </w:p>
          <w:p w14:paraId="178D812A" w14:textId="77777777" w:rsidR="009C7734" w:rsidRDefault="009C7734" w:rsidP="00BB5EF0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театрализованное  чтение</w:t>
            </w:r>
          </w:p>
          <w:p w14:paraId="2AA0D78A" w14:textId="77777777" w:rsidR="009C7734" w:rsidRPr="00664B76" w:rsidRDefault="009C7734" w:rsidP="00BB5EF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4B76">
              <w:rPr>
                <w:rFonts w:ascii="Times New Roman" w:eastAsia="Calibri" w:hAnsi="Times New Roman"/>
                <w:b/>
                <w:sz w:val="24"/>
                <w:szCs w:val="24"/>
              </w:rPr>
              <w:t>«Что за чудо эти сказки»</w:t>
            </w:r>
          </w:p>
        </w:tc>
        <w:tc>
          <w:tcPr>
            <w:tcW w:w="4252" w:type="dxa"/>
          </w:tcPr>
          <w:p w14:paraId="28641A64" w14:textId="77777777" w:rsidR="009C7734" w:rsidRPr="00284BDE" w:rsidRDefault="009C7734" w:rsidP="00BB5EF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355392F" w14:textId="77777777" w:rsidR="009C7734" w:rsidRPr="00284BDE" w:rsidRDefault="009C7734" w:rsidP="00BB5EF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44892C3F" w14:textId="77777777" w:rsidTr="009C7734">
        <w:trPr>
          <w:trHeight w:val="546"/>
        </w:trPr>
        <w:tc>
          <w:tcPr>
            <w:tcW w:w="640" w:type="dxa"/>
          </w:tcPr>
          <w:p w14:paraId="12243B82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11" w:type="dxa"/>
          </w:tcPr>
          <w:p w14:paraId="130B93E4" w14:textId="77777777" w:rsidR="009C7734" w:rsidRPr="00284BDE" w:rsidRDefault="009C7734" w:rsidP="00C75140">
            <w:pPr>
              <w:pStyle w:val="a4"/>
              <w:spacing w:before="0" w:beforeAutospacing="0" w:after="0" w:afterAutospacing="0"/>
              <w:jc w:val="center"/>
            </w:pPr>
            <w:r w:rsidRPr="00284BDE">
              <w:t>Ю</w:t>
            </w:r>
          </w:p>
        </w:tc>
        <w:tc>
          <w:tcPr>
            <w:tcW w:w="2126" w:type="dxa"/>
          </w:tcPr>
          <w:p w14:paraId="3E354501" w14:textId="77777777" w:rsidR="009C7734" w:rsidRPr="0010790C" w:rsidRDefault="009C7734" w:rsidP="00C75140">
            <w:pPr>
              <w:pStyle w:val="a4"/>
              <w:spacing w:before="0" w:beforeAutospacing="0" w:after="0" w:afterAutospacing="0"/>
              <w:jc w:val="center"/>
            </w:pPr>
            <w:r>
              <w:t>8 июня</w:t>
            </w:r>
          </w:p>
        </w:tc>
        <w:tc>
          <w:tcPr>
            <w:tcW w:w="7230" w:type="dxa"/>
          </w:tcPr>
          <w:p w14:paraId="1CA51387" w14:textId="77777777" w:rsidR="009C7734" w:rsidRDefault="009C7734" w:rsidP="00C75140">
            <w:pPr>
              <w:pStyle w:val="a4"/>
              <w:spacing w:before="0" w:beforeAutospacing="0" w:after="0" w:afterAutospacing="0"/>
            </w:pPr>
            <w:r w:rsidRPr="00284BDE">
              <w:t>обзор в СМИ</w:t>
            </w:r>
          </w:p>
          <w:p w14:paraId="03EAE58F" w14:textId="77777777" w:rsidR="009C7734" w:rsidRPr="00181AE2" w:rsidRDefault="009C7734" w:rsidP="00C75140">
            <w:pPr>
              <w:pStyle w:val="a4"/>
              <w:spacing w:before="0" w:beforeAutospacing="0" w:after="0" w:afterAutospacing="0"/>
              <w:rPr>
                <w:b/>
              </w:rPr>
            </w:pPr>
            <w:r w:rsidRPr="00181AE2">
              <w:rPr>
                <w:b/>
              </w:rPr>
              <w:t>«Рожденный для неба, подвига и славы…»</w:t>
            </w:r>
          </w:p>
          <w:p w14:paraId="65754550" w14:textId="77777777" w:rsidR="009C7734" w:rsidRPr="00284BDE" w:rsidRDefault="009C7734" w:rsidP="00C75140">
            <w:pPr>
              <w:pStyle w:val="a4"/>
              <w:spacing w:before="0" w:beforeAutospacing="0" w:after="0" w:afterAutospacing="0"/>
            </w:pPr>
            <w:r w:rsidRPr="00284BDE">
              <w:rPr>
                <w:sz w:val="20"/>
                <w:szCs w:val="20"/>
              </w:rPr>
              <w:t>(105 лет со дня рождения И. Н. Кожедуба)</w:t>
            </w:r>
          </w:p>
        </w:tc>
        <w:tc>
          <w:tcPr>
            <w:tcW w:w="4252" w:type="dxa"/>
          </w:tcPr>
          <w:p w14:paraId="5AFD5A97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53C80788" w14:textId="77777777" w:rsidTr="009C7734">
        <w:trPr>
          <w:trHeight w:val="546"/>
        </w:trPr>
        <w:tc>
          <w:tcPr>
            <w:tcW w:w="640" w:type="dxa"/>
          </w:tcPr>
          <w:p w14:paraId="5D733B1C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11" w:type="dxa"/>
          </w:tcPr>
          <w:p w14:paraId="28AF934A" w14:textId="77777777" w:rsidR="009C7734" w:rsidRPr="00284BDE" w:rsidRDefault="009C7734" w:rsidP="009135B1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72B249DB" w14:textId="77777777" w:rsidR="009C7734" w:rsidRPr="00DE6D80" w:rsidRDefault="009C7734" w:rsidP="009135B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9 и</w:t>
            </w:r>
            <w:r w:rsidRPr="00DE6D80">
              <w:rPr>
                <w:rFonts w:ascii="Times New Roman" w:eastAsia="Calibri" w:hAnsi="Times New Roman" w:cs="Times New Roman"/>
                <w:sz w:val="24"/>
                <w:szCs w:val="24"/>
              </w:rPr>
              <w:t>юня</w:t>
            </w:r>
          </w:p>
          <w:p w14:paraId="3CC85DCE" w14:textId="77777777" w:rsidR="009C7734" w:rsidRPr="0010790C" w:rsidRDefault="009C7734" w:rsidP="009135B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7230" w:type="dxa"/>
          </w:tcPr>
          <w:p w14:paraId="6DC37C6D" w14:textId="77777777" w:rsidR="009C7734" w:rsidRDefault="009C7734" w:rsidP="009135B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  <w:p w14:paraId="7F896492" w14:textId="77777777" w:rsidR="009C7734" w:rsidRPr="00664B76" w:rsidRDefault="009C7734" w:rsidP="009135B1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664B76">
              <w:rPr>
                <w:rFonts w:ascii="Times New Roman" w:hAnsi="Times New Roman"/>
                <w:b/>
                <w:sz w:val="24"/>
                <w:szCs w:val="24"/>
              </w:rPr>
              <w:t>«Открывая книгу, открываю мир»</w:t>
            </w:r>
          </w:p>
        </w:tc>
        <w:tc>
          <w:tcPr>
            <w:tcW w:w="4252" w:type="dxa"/>
          </w:tcPr>
          <w:p w14:paraId="5A45C3FA" w14:textId="77777777" w:rsidR="009C7734" w:rsidRPr="00284BDE" w:rsidRDefault="009C7734" w:rsidP="009135B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14:paraId="417C2C9B" w14:textId="77777777" w:rsidR="009C7734" w:rsidRPr="00284BDE" w:rsidRDefault="009C7734" w:rsidP="009135B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4C1DA11F" w14:textId="77777777" w:rsidTr="009C7734">
        <w:trPr>
          <w:trHeight w:val="274"/>
        </w:trPr>
        <w:tc>
          <w:tcPr>
            <w:tcW w:w="640" w:type="dxa"/>
          </w:tcPr>
          <w:p w14:paraId="3BD5C259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11" w:type="dxa"/>
          </w:tcPr>
          <w:p w14:paraId="128DB749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61BD3506" w14:textId="77777777" w:rsidR="009C7734" w:rsidRPr="0010790C" w:rsidRDefault="009C7734" w:rsidP="00C751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9 июня</w:t>
            </w:r>
          </w:p>
          <w:p w14:paraId="32A8084A" w14:textId="77777777" w:rsidR="009C7734" w:rsidRPr="0010790C" w:rsidRDefault="009C7734" w:rsidP="00C751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7352C1F1" w14:textId="77777777" w:rsidR="009C7734" w:rsidRDefault="009C7734" w:rsidP="00C7514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икторина</w:t>
            </w:r>
          </w:p>
          <w:p w14:paraId="48E72A32" w14:textId="77777777" w:rsidR="009C7734" w:rsidRPr="00284BDE" w:rsidRDefault="009C7734" w:rsidP="00C7514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Pr="00181AE2">
              <w:rPr>
                <w:rFonts w:ascii="Times New Roman" w:eastAsia="Calibri" w:hAnsi="Times New Roman"/>
                <w:b/>
                <w:sz w:val="24"/>
                <w:szCs w:val="24"/>
              </w:rPr>
              <w:t>Служба 01, 02, 03 всегда на страже!»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</w:tcPr>
          <w:p w14:paraId="6556C056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0168C37C" w14:textId="77777777" w:rsidTr="009C7734">
        <w:trPr>
          <w:trHeight w:val="546"/>
        </w:trPr>
        <w:tc>
          <w:tcPr>
            <w:tcW w:w="640" w:type="dxa"/>
          </w:tcPr>
          <w:p w14:paraId="27BB0219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11" w:type="dxa"/>
          </w:tcPr>
          <w:p w14:paraId="4C4C38C5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232AC68B" w14:textId="77777777" w:rsidR="009C7734" w:rsidRDefault="009C7734" w:rsidP="00C75140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июня</w:t>
            </w:r>
          </w:p>
          <w:p w14:paraId="3B0F8854" w14:textId="77777777" w:rsidR="009C7734" w:rsidRPr="0010790C" w:rsidRDefault="009C7734" w:rsidP="00C75140">
            <w:pPr>
              <w:tabs>
                <w:tab w:val="left" w:pos="9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7230" w:type="dxa"/>
          </w:tcPr>
          <w:p w14:paraId="5DEDE371" w14:textId="77777777" w:rsidR="009C7734" w:rsidRDefault="009C7734" w:rsidP="00C75140">
            <w:pPr>
              <w:tabs>
                <w:tab w:val="left" w:pos="989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мультфильм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о вреде наркотиков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3B5998" w14:textId="77777777" w:rsidR="009C7734" w:rsidRPr="003771AA" w:rsidRDefault="009C7734" w:rsidP="00C75140">
            <w:pPr>
              <w:tabs>
                <w:tab w:val="left" w:pos="989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771AA">
              <w:rPr>
                <w:rFonts w:ascii="Times New Roman" w:hAnsi="Times New Roman"/>
                <w:b/>
                <w:sz w:val="24"/>
                <w:szCs w:val="24"/>
              </w:rPr>
              <w:t>«Не отнимай у себя завтра»</w:t>
            </w:r>
          </w:p>
          <w:p w14:paraId="21E8D325" w14:textId="77777777" w:rsidR="009C7734" w:rsidRPr="00284BDE" w:rsidRDefault="009C7734" w:rsidP="00C75140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bCs/>
                <w:sz w:val="20"/>
                <w:szCs w:val="20"/>
              </w:rPr>
              <w:t>(Международный день борьбы со злоупотреблением наркотическими средствами и их незаконным оборотом)</w:t>
            </w:r>
          </w:p>
        </w:tc>
        <w:tc>
          <w:tcPr>
            <w:tcW w:w="4252" w:type="dxa"/>
          </w:tcPr>
          <w:p w14:paraId="176B109B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0633790D" w14:textId="77777777" w:rsidTr="009C7734">
        <w:trPr>
          <w:trHeight w:val="546"/>
        </w:trPr>
        <w:tc>
          <w:tcPr>
            <w:tcW w:w="640" w:type="dxa"/>
          </w:tcPr>
          <w:p w14:paraId="2B200FDD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11" w:type="dxa"/>
          </w:tcPr>
          <w:p w14:paraId="080D6463" w14:textId="77777777" w:rsidR="009C7734" w:rsidRPr="00284BDE" w:rsidRDefault="009C7734" w:rsidP="00C12158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04D0D371" w14:textId="77777777" w:rsidR="009C7734" w:rsidRPr="0010790C" w:rsidRDefault="009C7734" w:rsidP="00C12158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11 июня</w:t>
            </w:r>
          </w:p>
          <w:p w14:paraId="5A4C4AFD" w14:textId="77777777" w:rsidR="009C7734" w:rsidRPr="0010790C" w:rsidRDefault="009C7734" w:rsidP="00C12158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7230" w:type="dxa"/>
          </w:tcPr>
          <w:p w14:paraId="3BE59F32" w14:textId="77777777" w:rsidR="009C7734" w:rsidRPr="00664B76" w:rsidRDefault="009C7734" w:rsidP="00C12158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664B76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книжная </w:t>
            </w:r>
            <w:r w:rsidRPr="00664B76">
              <w:rPr>
                <w:rFonts w:ascii="Times New Roman" w:hAnsi="Times New Roman"/>
                <w:i/>
                <w:sz w:val="24"/>
                <w:szCs w:val="24"/>
              </w:rPr>
              <w:t>выставка</w:t>
            </w:r>
          </w:p>
          <w:p w14:paraId="731903B3" w14:textId="77777777" w:rsidR="009C7734" w:rsidRPr="00664B76" w:rsidRDefault="009C7734" w:rsidP="00C1215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4B76">
              <w:rPr>
                <w:rFonts w:ascii="Times New Roman" w:hAnsi="Times New Roman"/>
                <w:bCs/>
                <w:i/>
                <w:sz w:val="24"/>
                <w:szCs w:val="24"/>
              </w:rPr>
              <w:t>«Лето, солнышко и книги»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52" w:type="dxa"/>
          </w:tcPr>
          <w:p w14:paraId="7EE3FB6D" w14:textId="77777777" w:rsidR="009C7734" w:rsidRPr="00284BDE" w:rsidRDefault="009C7734" w:rsidP="00C1215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0B3187CD" w14:textId="77777777" w:rsidR="009C7734" w:rsidRPr="00284BDE" w:rsidRDefault="009C7734" w:rsidP="00C1215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7AD0007E" w14:textId="77777777" w:rsidTr="009C7734">
        <w:trPr>
          <w:trHeight w:val="546"/>
        </w:trPr>
        <w:tc>
          <w:tcPr>
            <w:tcW w:w="640" w:type="dxa"/>
          </w:tcPr>
          <w:p w14:paraId="7FB79653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11" w:type="dxa"/>
          </w:tcPr>
          <w:p w14:paraId="410EED9B" w14:textId="77777777" w:rsidR="009C7734" w:rsidRPr="00284BDE" w:rsidRDefault="009C7734" w:rsidP="00C75140">
            <w:pPr>
              <w:pStyle w:val="a4"/>
              <w:spacing w:before="0" w:beforeAutospacing="0" w:after="0" w:afterAutospacing="0"/>
              <w:jc w:val="center"/>
            </w:pPr>
            <w:r w:rsidRPr="00284BDE">
              <w:t>В</w:t>
            </w:r>
          </w:p>
        </w:tc>
        <w:tc>
          <w:tcPr>
            <w:tcW w:w="2126" w:type="dxa"/>
          </w:tcPr>
          <w:p w14:paraId="74BE2C19" w14:textId="77777777" w:rsidR="009C7734" w:rsidRPr="0010790C" w:rsidRDefault="009C7734" w:rsidP="00C75140">
            <w:pPr>
              <w:pStyle w:val="a4"/>
              <w:spacing w:before="0" w:beforeAutospacing="0" w:after="0" w:afterAutospacing="0"/>
              <w:jc w:val="center"/>
            </w:pPr>
            <w:r>
              <w:t>16 июня</w:t>
            </w:r>
          </w:p>
        </w:tc>
        <w:tc>
          <w:tcPr>
            <w:tcW w:w="7230" w:type="dxa"/>
          </w:tcPr>
          <w:p w14:paraId="3EAE9E4A" w14:textId="77777777" w:rsidR="009C7734" w:rsidRDefault="009C7734" w:rsidP="00C75140">
            <w:pPr>
              <w:pStyle w:val="a4"/>
              <w:spacing w:before="0" w:beforeAutospacing="0" w:after="0" w:afterAutospacing="0"/>
              <w:rPr>
                <w:i/>
              </w:rPr>
            </w:pPr>
            <w:r>
              <w:rPr>
                <w:i/>
              </w:rPr>
              <w:t xml:space="preserve">информационный список </w:t>
            </w:r>
          </w:p>
          <w:p w14:paraId="4BFB433D" w14:textId="77777777" w:rsidR="009C7734" w:rsidRPr="009B06F7" w:rsidRDefault="009C7734" w:rsidP="00C75140">
            <w:pPr>
              <w:pStyle w:val="a4"/>
              <w:spacing w:before="0" w:beforeAutospacing="0" w:after="0" w:afterAutospacing="0"/>
              <w:rPr>
                <w:i/>
              </w:rPr>
            </w:pPr>
            <w:r w:rsidRPr="00181AE2">
              <w:rPr>
                <w:i/>
              </w:rPr>
              <w:t xml:space="preserve">«Вековые Пушкинские книги – юбиляры </w:t>
            </w:r>
            <w:r w:rsidRPr="00284BDE">
              <w:t>2025»</w:t>
            </w:r>
          </w:p>
        </w:tc>
        <w:tc>
          <w:tcPr>
            <w:tcW w:w="4252" w:type="dxa"/>
          </w:tcPr>
          <w:p w14:paraId="5EB5AD8E" w14:textId="77777777" w:rsidR="009C7734" w:rsidRPr="00284BDE" w:rsidRDefault="009C7734" w:rsidP="00C75140">
            <w:pPr>
              <w:pStyle w:val="a4"/>
              <w:spacing w:before="0" w:beforeAutospacing="0" w:after="0" w:afterAutospacing="0"/>
              <w:jc w:val="center"/>
            </w:pPr>
            <w:r w:rsidRPr="00284BDE">
              <w:t xml:space="preserve"> МУ «Городская библиотека»</w:t>
            </w:r>
          </w:p>
        </w:tc>
      </w:tr>
      <w:tr w:rsidR="009C7734" w:rsidRPr="008111E4" w14:paraId="7ACB49D5" w14:textId="77777777" w:rsidTr="009C7734">
        <w:trPr>
          <w:trHeight w:val="546"/>
        </w:trPr>
        <w:tc>
          <w:tcPr>
            <w:tcW w:w="640" w:type="dxa"/>
          </w:tcPr>
          <w:p w14:paraId="18AFDA43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11" w:type="dxa"/>
          </w:tcPr>
          <w:p w14:paraId="2D54F2D0" w14:textId="77777777" w:rsidR="009C7734" w:rsidRPr="00284BDE" w:rsidRDefault="009C7734" w:rsidP="00C7514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2EF3F16D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июня</w:t>
            </w:r>
          </w:p>
        </w:tc>
        <w:tc>
          <w:tcPr>
            <w:tcW w:w="7230" w:type="dxa"/>
          </w:tcPr>
          <w:p w14:paraId="5F81B099" w14:textId="77777777" w:rsidR="009C7734" w:rsidRDefault="009C7734" w:rsidP="00C7514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81AE2">
              <w:rPr>
                <w:rFonts w:ascii="Times New Roman" w:hAnsi="Times New Roman"/>
                <w:i/>
                <w:sz w:val="24"/>
                <w:szCs w:val="24"/>
              </w:rPr>
              <w:t xml:space="preserve">буклет </w:t>
            </w:r>
          </w:p>
          <w:p w14:paraId="0D60BACC" w14:textId="77777777" w:rsidR="009C7734" w:rsidRPr="00E249EF" w:rsidRDefault="009C7734" w:rsidP="00C7514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81AE2">
              <w:rPr>
                <w:rFonts w:ascii="Times New Roman" w:hAnsi="Times New Roman"/>
                <w:i/>
                <w:sz w:val="24"/>
                <w:szCs w:val="24"/>
              </w:rPr>
              <w:t>«Советы для детей по безопасности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</w:tcPr>
          <w:p w14:paraId="1623E9C1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66DB9E87" w14:textId="77777777" w:rsidTr="009C7734">
        <w:trPr>
          <w:trHeight w:val="546"/>
        </w:trPr>
        <w:tc>
          <w:tcPr>
            <w:tcW w:w="640" w:type="dxa"/>
          </w:tcPr>
          <w:p w14:paraId="63DC5D79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311" w:type="dxa"/>
          </w:tcPr>
          <w:p w14:paraId="17FAD6C8" w14:textId="77777777" w:rsidR="009C7734" w:rsidRPr="00284BDE" w:rsidRDefault="009C7734" w:rsidP="00C7514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0D0E78BF" w14:textId="77777777" w:rsidR="009C7734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июня</w:t>
            </w:r>
          </w:p>
          <w:p w14:paraId="7F3AF2CD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7230" w:type="dxa"/>
          </w:tcPr>
          <w:p w14:paraId="1381A440" w14:textId="77777777" w:rsidR="009C7734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познавательная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86F5CD" w14:textId="77777777" w:rsidR="009C7734" w:rsidRPr="00181AE2" w:rsidRDefault="009C7734" w:rsidP="00C75140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81AE2">
              <w:rPr>
                <w:rFonts w:ascii="Times New Roman" w:hAnsi="Times New Roman"/>
                <w:b/>
                <w:sz w:val="24"/>
                <w:szCs w:val="24"/>
              </w:rPr>
              <w:t>«Веселый светофор»</w:t>
            </w:r>
            <w:r w:rsidRPr="00181AE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790AF69" w14:textId="77777777" w:rsidR="009C7734" w:rsidRPr="00284BDE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C5129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(Программа летнего чтения </w:t>
            </w:r>
            <w:r w:rsidRPr="00C5129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</w:p>
        </w:tc>
        <w:tc>
          <w:tcPr>
            <w:tcW w:w="4252" w:type="dxa"/>
          </w:tcPr>
          <w:p w14:paraId="6B5CEC21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совместно с летним лагерем </w:t>
            </w:r>
          </w:p>
        </w:tc>
      </w:tr>
      <w:tr w:rsidR="009C7734" w:rsidRPr="008111E4" w14:paraId="647CDE69" w14:textId="77777777" w:rsidTr="009C7734">
        <w:trPr>
          <w:trHeight w:val="546"/>
        </w:trPr>
        <w:tc>
          <w:tcPr>
            <w:tcW w:w="640" w:type="dxa"/>
          </w:tcPr>
          <w:p w14:paraId="125D9AA8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11" w:type="dxa"/>
          </w:tcPr>
          <w:p w14:paraId="2C02CAF1" w14:textId="77777777" w:rsidR="009C7734" w:rsidRPr="00284BDE" w:rsidRDefault="009C7734" w:rsidP="00752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023043F7" w14:textId="77777777" w:rsidR="009C7734" w:rsidRPr="0010790C" w:rsidRDefault="009C7734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19 июня</w:t>
            </w:r>
          </w:p>
          <w:p w14:paraId="10AC07FE" w14:textId="77777777" w:rsidR="009C7734" w:rsidRPr="0010790C" w:rsidRDefault="009C7734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32BB43AA" w14:textId="77777777" w:rsidR="009C7734" w:rsidRPr="00284BDE" w:rsidRDefault="009C7734" w:rsidP="00664B7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14:paraId="551F9790" w14:textId="77777777" w:rsidR="009C7734" w:rsidRDefault="009C7734" w:rsidP="00664B7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урок  здоровья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806621A" w14:textId="77777777" w:rsidR="009C7734" w:rsidRPr="00664B76" w:rsidRDefault="009C7734" w:rsidP="00664B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64B76">
              <w:rPr>
                <w:rFonts w:ascii="Times New Roman" w:hAnsi="Times New Roman"/>
                <w:b/>
                <w:sz w:val="24"/>
                <w:szCs w:val="24"/>
              </w:rPr>
              <w:t>«В гостях у гигиены»</w:t>
            </w:r>
          </w:p>
        </w:tc>
        <w:tc>
          <w:tcPr>
            <w:tcW w:w="4252" w:type="dxa"/>
          </w:tcPr>
          <w:p w14:paraId="40DC74E2" w14:textId="77777777" w:rsidR="009C7734" w:rsidRPr="00284BDE" w:rsidRDefault="009C7734" w:rsidP="00FD0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7F6A7D0A" w14:textId="77777777" w:rsidTr="009C7734">
        <w:trPr>
          <w:trHeight w:val="546"/>
        </w:trPr>
        <w:tc>
          <w:tcPr>
            <w:tcW w:w="640" w:type="dxa"/>
          </w:tcPr>
          <w:p w14:paraId="256D59F5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311" w:type="dxa"/>
          </w:tcPr>
          <w:p w14:paraId="6F20D07C" w14:textId="77777777" w:rsidR="009C7734" w:rsidRPr="00284BDE" w:rsidRDefault="009C7734" w:rsidP="009F661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58EB25FF" w14:textId="77777777" w:rsidR="009C7734" w:rsidRPr="0010790C" w:rsidRDefault="009C7734" w:rsidP="009F6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20 июня</w:t>
            </w:r>
          </w:p>
          <w:p w14:paraId="501D98B4" w14:textId="77777777" w:rsidR="009C7734" w:rsidRPr="0010790C" w:rsidRDefault="009C7734" w:rsidP="009F6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1A780EE7" w14:textId="77777777" w:rsidR="009C7734" w:rsidRPr="00284BDE" w:rsidRDefault="009C7734" w:rsidP="009F661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«Эрудит» </w:t>
            </w:r>
          </w:p>
          <w:p w14:paraId="0AE081C6" w14:textId="77777777" w:rsidR="009C7734" w:rsidRPr="00284BDE" w:rsidRDefault="009C7734" w:rsidP="009F661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паромная прогулка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4B76">
              <w:rPr>
                <w:rFonts w:ascii="Times New Roman" w:hAnsi="Times New Roman"/>
                <w:b/>
                <w:sz w:val="24"/>
                <w:szCs w:val="24"/>
              </w:rPr>
              <w:t>«По Ангаре»</w:t>
            </w:r>
          </w:p>
        </w:tc>
        <w:tc>
          <w:tcPr>
            <w:tcW w:w="4252" w:type="dxa"/>
          </w:tcPr>
          <w:p w14:paraId="5A836FF2" w14:textId="77777777" w:rsidR="009C7734" w:rsidRPr="008111E4" w:rsidRDefault="009C7734" w:rsidP="009F6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19CFD88B" w14:textId="77777777" w:rsidTr="009C7734">
        <w:trPr>
          <w:trHeight w:val="546"/>
        </w:trPr>
        <w:tc>
          <w:tcPr>
            <w:tcW w:w="640" w:type="dxa"/>
          </w:tcPr>
          <w:p w14:paraId="334BD894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311" w:type="dxa"/>
          </w:tcPr>
          <w:p w14:paraId="7FC067A0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1354585E" w14:textId="77777777" w:rsidR="009C7734" w:rsidRPr="0010790C" w:rsidRDefault="009C7734" w:rsidP="00C751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20 июня</w:t>
            </w:r>
          </w:p>
        </w:tc>
        <w:tc>
          <w:tcPr>
            <w:tcW w:w="7230" w:type="dxa"/>
          </w:tcPr>
          <w:p w14:paraId="25CECFB6" w14:textId="77777777" w:rsidR="009C7734" w:rsidRPr="009B06F7" w:rsidRDefault="009C7734" w:rsidP="00C75140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B06F7">
              <w:rPr>
                <w:rFonts w:ascii="Times New Roman" w:eastAsia="Calibri" w:hAnsi="Times New Roman"/>
                <w:i/>
                <w:sz w:val="24"/>
                <w:szCs w:val="24"/>
              </w:rPr>
              <w:t>книжная выставка</w:t>
            </w:r>
          </w:p>
          <w:p w14:paraId="0A03507D" w14:textId="77777777" w:rsidR="009C7734" w:rsidRPr="009B06F7" w:rsidRDefault="009C7734" w:rsidP="00C75140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9B06F7">
              <w:rPr>
                <w:rFonts w:ascii="Times New Roman" w:eastAsia="Calibri" w:hAnsi="Times New Roman"/>
                <w:i/>
                <w:sz w:val="24"/>
                <w:szCs w:val="24"/>
              </w:rPr>
              <w:t>«Не единого фальшивого  слова»</w:t>
            </w:r>
          </w:p>
          <w:p w14:paraId="3C3376F2" w14:textId="77777777" w:rsidR="009C7734" w:rsidRPr="00284BDE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(115 лет со дня рождения А.Т. Твардовского)</w:t>
            </w:r>
          </w:p>
        </w:tc>
        <w:tc>
          <w:tcPr>
            <w:tcW w:w="4252" w:type="dxa"/>
          </w:tcPr>
          <w:p w14:paraId="1025EBB2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35ED2393" w14:textId="77777777" w:rsidTr="009C7734">
        <w:trPr>
          <w:trHeight w:val="546"/>
        </w:trPr>
        <w:tc>
          <w:tcPr>
            <w:tcW w:w="640" w:type="dxa"/>
          </w:tcPr>
          <w:p w14:paraId="55B30DE8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311" w:type="dxa"/>
          </w:tcPr>
          <w:p w14:paraId="51296D13" w14:textId="77777777" w:rsidR="009C7734" w:rsidRPr="00284BDE" w:rsidRDefault="009C7734" w:rsidP="00A542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3D4A4C0B" w14:textId="77777777" w:rsidR="009C7734" w:rsidRDefault="009C7734" w:rsidP="00A54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июня</w:t>
            </w:r>
          </w:p>
          <w:p w14:paraId="6654092D" w14:textId="77777777" w:rsidR="009C7734" w:rsidRPr="00013D6D" w:rsidRDefault="009C7734" w:rsidP="00A54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40F0F29E" w14:textId="77777777" w:rsidR="009C7734" w:rsidRDefault="009C7734" w:rsidP="00A54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6D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</w:t>
            </w:r>
          </w:p>
          <w:p w14:paraId="7698671E" w14:textId="77777777" w:rsidR="009C7734" w:rsidRDefault="009C7734" w:rsidP="00A542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E4">
              <w:rPr>
                <w:rFonts w:ascii="Times New Roman" w:hAnsi="Times New Roman" w:cs="Times New Roman"/>
                <w:b/>
                <w:sz w:val="24"/>
                <w:szCs w:val="24"/>
              </w:rPr>
              <w:t>«Посети библиотеку, узнай мир»</w:t>
            </w:r>
          </w:p>
          <w:p w14:paraId="4FB8F44A" w14:textId="77777777" w:rsidR="009C7734" w:rsidRPr="006D3FDF" w:rsidRDefault="009C7734" w:rsidP="00A54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FDF">
              <w:rPr>
                <w:rFonts w:ascii="Times New Roman" w:hAnsi="Times New Roman" w:cs="Times New Roman"/>
                <w:sz w:val="24"/>
                <w:szCs w:val="24"/>
              </w:rPr>
              <w:t>(Пушкинская карта)</w:t>
            </w:r>
          </w:p>
        </w:tc>
        <w:tc>
          <w:tcPr>
            <w:tcW w:w="4252" w:type="dxa"/>
          </w:tcPr>
          <w:p w14:paraId="33AAAE4A" w14:textId="77777777" w:rsidR="009C7734" w:rsidRPr="00F607E2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559148C8" w14:textId="77777777" w:rsidTr="009C7734">
        <w:trPr>
          <w:trHeight w:val="546"/>
        </w:trPr>
        <w:tc>
          <w:tcPr>
            <w:tcW w:w="640" w:type="dxa"/>
          </w:tcPr>
          <w:p w14:paraId="657A9E4F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311" w:type="dxa"/>
          </w:tcPr>
          <w:p w14:paraId="2C1829B9" w14:textId="77777777" w:rsidR="009C7734" w:rsidRPr="00284BDE" w:rsidRDefault="009C7734" w:rsidP="004903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36055CB3" w14:textId="77777777" w:rsidR="009C7734" w:rsidRPr="0010790C" w:rsidRDefault="009C7734" w:rsidP="0049038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21. июня</w:t>
            </w:r>
          </w:p>
        </w:tc>
        <w:tc>
          <w:tcPr>
            <w:tcW w:w="7230" w:type="dxa"/>
          </w:tcPr>
          <w:p w14:paraId="06C2053D" w14:textId="77777777" w:rsidR="009C7734" w:rsidRPr="00664B76" w:rsidRDefault="009C7734" w:rsidP="0049038B">
            <w:pPr>
              <w:pStyle w:val="a6"/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664B76">
              <w:rPr>
                <w:rFonts w:ascii="Times New Roman" w:eastAsia="Calibri" w:hAnsi="Times New Roman"/>
                <w:i/>
                <w:sz w:val="24"/>
                <w:szCs w:val="24"/>
              </w:rPr>
              <w:t>книжная выставка</w:t>
            </w:r>
          </w:p>
          <w:p w14:paraId="5C4FB034" w14:textId="77777777" w:rsidR="009C7734" w:rsidRPr="00284BDE" w:rsidRDefault="009C7734" w:rsidP="0049038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64B76">
              <w:rPr>
                <w:rFonts w:ascii="Times New Roman" w:eastAsia="Calibri" w:hAnsi="Times New Roman"/>
                <w:i/>
                <w:sz w:val="24"/>
                <w:szCs w:val="24"/>
              </w:rPr>
              <w:t>«Тревожный рассвет 41 года»</w:t>
            </w:r>
          </w:p>
        </w:tc>
        <w:tc>
          <w:tcPr>
            <w:tcW w:w="4252" w:type="dxa"/>
          </w:tcPr>
          <w:p w14:paraId="224512D0" w14:textId="77777777" w:rsidR="009C7734" w:rsidRPr="00284BDE" w:rsidRDefault="009C7734" w:rsidP="004903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4EEF836A" w14:textId="77777777" w:rsidR="009C7734" w:rsidRPr="00284BDE" w:rsidRDefault="009C7734" w:rsidP="004903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6663810E" w14:textId="77777777" w:rsidTr="009C7734">
        <w:trPr>
          <w:trHeight w:val="546"/>
        </w:trPr>
        <w:tc>
          <w:tcPr>
            <w:tcW w:w="640" w:type="dxa"/>
          </w:tcPr>
          <w:p w14:paraId="41A2013D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311" w:type="dxa"/>
          </w:tcPr>
          <w:p w14:paraId="7F16602A" w14:textId="77777777" w:rsidR="009C7734" w:rsidRPr="00284BDE" w:rsidRDefault="009C7734" w:rsidP="003046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187437C0" w14:textId="77777777" w:rsidR="009C7734" w:rsidRPr="0010790C" w:rsidRDefault="009C7734" w:rsidP="003046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22 июня</w:t>
            </w:r>
          </w:p>
          <w:p w14:paraId="3D8B8A68" w14:textId="77777777" w:rsidR="009C7734" w:rsidRPr="0010790C" w:rsidRDefault="009C7734" w:rsidP="0030465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7230" w:type="dxa"/>
          </w:tcPr>
          <w:p w14:paraId="2D498077" w14:textId="77777777" w:rsidR="009C7734" w:rsidRDefault="009C7734" w:rsidP="0030465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свеча памяти</w:t>
            </w:r>
          </w:p>
          <w:p w14:paraId="77D2100C" w14:textId="77777777" w:rsidR="009C7734" w:rsidRPr="00181AE2" w:rsidRDefault="009C7734" w:rsidP="0030465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81AE2">
              <w:rPr>
                <w:rFonts w:ascii="Times New Roman" w:hAnsi="Times New Roman"/>
                <w:b/>
                <w:sz w:val="24"/>
                <w:szCs w:val="24"/>
              </w:rPr>
              <w:t>«Там, где память, там и  слеза»</w:t>
            </w:r>
          </w:p>
          <w:p w14:paraId="50BE8CC0" w14:textId="77777777" w:rsidR="009C7734" w:rsidRPr="00284BDE" w:rsidRDefault="009C7734" w:rsidP="0030465C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(День памяти  и скорби)</w:t>
            </w:r>
          </w:p>
        </w:tc>
        <w:tc>
          <w:tcPr>
            <w:tcW w:w="4252" w:type="dxa"/>
          </w:tcPr>
          <w:p w14:paraId="6700AFA0" w14:textId="77777777" w:rsidR="009C7734" w:rsidRPr="00284BDE" w:rsidRDefault="009C7734" w:rsidP="0030465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п/в «Берёзовый»</w:t>
            </w:r>
          </w:p>
          <w:p w14:paraId="205E8D68" w14:textId="77777777" w:rsidR="009C7734" w:rsidRPr="00284BDE" w:rsidRDefault="009C7734" w:rsidP="0030465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663AB6D1" w14:textId="77777777" w:rsidTr="009C7734">
        <w:trPr>
          <w:trHeight w:val="546"/>
        </w:trPr>
        <w:tc>
          <w:tcPr>
            <w:tcW w:w="640" w:type="dxa"/>
          </w:tcPr>
          <w:p w14:paraId="125AF1B9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311" w:type="dxa"/>
          </w:tcPr>
          <w:p w14:paraId="45F7EE72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538353A5" w14:textId="77777777" w:rsidR="009C7734" w:rsidRPr="0010790C" w:rsidRDefault="009C7734" w:rsidP="00C75140">
            <w:pPr>
              <w:pStyle w:val="a4"/>
              <w:spacing w:before="0" w:beforeAutospacing="0" w:after="0" w:afterAutospacing="0"/>
              <w:jc w:val="center"/>
              <w:rPr>
                <w:color w:val="020B22"/>
              </w:rPr>
            </w:pPr>
            <w:r>
              <w:rPr>
                <w:color w:val="020B22"/>
              </w:rPr>
              <w:t>25 июня</w:t>
            </w:r>
          </w:p>
        </w:tc>
        <w:tc>
          <w:tcPr>
            <w:tcW w:w="7230" w:type="dxa"/>
          </w:tcPr>
          <w:p w14:paraId="702CBEAD" w14:textId="77777777" w:rsidR="009C7734" w:rsidRPr="003771AA" w:rsidRDefault="009C7734" w:rsidP="00C75140">
            <w:pPr>
              <w:rPr>
                <w:rFonts w:ascii="Times New Roman" w:hAnsi="Times New Roman" w:cs="Times New Roman"/>
                <w:color w:val="020B22"/>
                <w:sz w:val="24"/>
                <w:szCs w:val="24"/>
              </w:rPr>
            </w:pPr>
            <w:r w:rsidRPr="003771AA">
              <w:rPr>
                <w:rFonts w:ascii="Times New Roman" w:hAnsi="Times New Roman" w:cs="Times New Roman"/>
                <w:color w:val="020B22"/>
                <w:sz w:val="24"/>
                <w:szCs w:val="24"/>
              </w:rPr>
              <w:t>обзор книг на ТВ</w:t>
            </w:r>
          </w:p>
          <w:p w14:paraId="7F9BD599" w14:textId="77777777" w:rsidR="009C7734" w:rsidRPr="003771AA" w:rsidRDefault="009C7734" w:rsidP="00C75140">
            <w:pPr>
              <w:rPr>
                <w:rFonts w:ascii="Times New Roman" w:hAnsi="Times New Roman"/>
                <w:b/>
                <w:color w:val="020B22"/>
                <w:sz w:val="24"/>
                <w:szCs w:val="24"/>
              </w:rPr>
            </w:pPr>
            <w:r w:rsidRPr="003771AA">
              <w:rPr>
                <w:rFonts w:ascii="Times New Roman" w:hAnsi="Times New Roman" w:cs="Times New Roman"/>
                <w:b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4252" w:type="dxa"/>
          </w:tcPr>
          <w:p w14:paraId="77572BDD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04E54B02" w14:textId="77777777" w:rsidTr="009C7734">
        <w:trPr>
          <w:trHeight w:val="546"/>
        </w:trPr>
        <w:tc>
          <w:tcPr>
            <w:tcW w:w="640" w:type="dxa"/>
          </w:tcPr>
          <w:p w14:paraId="758461BD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311" w:type="dxa"/>
          </w:tcPr>
          <w:p w14:paraId="72A68C7D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7A6888EC" w14:textId="77777777" w:rsidR="009C7734" w:rsidRPr="0010790C" w:rsidRDefault="009C7734" w:rsidP="00C75140">
            <w:pPr>
              <w:pStyle w:val="a4"/>
              <w:spacing w:before="0" w:beforeAutospacing="0" w:after="0" w:afterAutospacing="0"/>
              <w:jc w:val="center"/>
              <w:rPr>
                <w:color w:val="020B22"/>
              </w:rPr>
            </w:pPr>
            <w:r>
              <w:rPr>
                <w:color w:val="020B22"/>
              </w:rPr>
              <w:t>25 июня</w:t>
            </w:r>
          </w:p>
        </w:tc>
        <w:tc>
          <w:tcPr>
            <w:tcW w:w="7230" w:type="dxa"/>
          </w:tcPr>
          <w:p w14:paraId="1759CD22" w14:textId="77777777" w:rsidR="009C7734" w:rsidRPr="003771AA" w:rsidRDefault="009C7734" w:rsidP="00C75140">
            <w:pPr>
              <w:rPr>
                <w:rFonts w:ascii="Times New Roman" w:hAnsi="Times New Roman" w:cs="Times New Roman"/>
                <w:color w:val="020B22"/>
              </w:rPr>
            </w:pPr>
            <w:r w:rsidRPr="003771AA">
              <w:rPr>
                <w:rFonts w:ascii="Times New Roman" w:hAnsi="Times New Roman" w:cs="Times New Roman"/>
                <w:color w:val="020B22"/>
              </w:rPr>
              <w:t>рубрика в соц. сети</w:t>
            </w:r>
          </w:p>
          <w:p w14:paraId="6B1F4D84" w14:textId="77777777" w:rsidR="009C7734" w:rsidRPr="003771AA" w:rsidRDefault="009C7734" w:rsidP="00C75140">
            <w:pPr>
              <w:rPr>
                <w:rFonts w:ascii="Times New Roman" w:hAnsi="Times New Roman"/>
                <w:b/>
                <w:color w:val="020B22"/>
                <w:sz w:val="24"/>
                <w:szCs w:val="24"/>
              </w:rPr>
            </w:pPr>
            <w:r w:rsidRPr="003771AA">
              <w:rPr>
                <w:rFonts w:ascii="Times New Roman" w:hAnsi="Times New Roman" w:cs="Times New Roman"/>
                <w:b/>
                <w:color w:val="020B22"/>
              </w:rPr>
              <w:t>«Книга в ребусе»</w:t>
            </w:r>
          </w:p>
        </w:tc>
        <w:tc>
          <w:tcPr>
            <w:tcW w:w="4252" w:type="dxa"/>
          </w:tcPr>
          <w:p w14:paraId="7D4616CA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55A87720" w14:textId="77777777" w:rsidTr="009C7734">
        <w:trPr>
          <w:trHeight w:val="546"/>
        </w:trPr>
        <w:tc>
          <w:tcPr>
            <w:tcW w:w="640" w:type="dxa"/>
          </w:tcPr>
          <w:p w14:paraId="6B7B3682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311" w:type="dxa"/>
          </w:tcPr>
          <w:p w14:paraId="70E70E90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6B269588" w14:textId="77777777" w:rsidR="009C7734" w:rsidRPr="0010790C" w:rsidRDefault="009C7734" w:rsidP="00C75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</w:p>
          <w:p w14:paraId="42437FE9" w14:textId="77777777" w:rsidR="009C7734" w:rsidRPr="0010790C" w:rsidRDefault="009C7734" w:rsidP="00C7514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328EF113" w14:textId="77777777" w:rsidR="009C7734" w:rsidRPr="00284BDE" w:rsidRDefault="009C7734" w:rsidP="00C7514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рок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- предупреждение</w:t>
            </w:r>
          </w:p>
          <w:p w14:paraId="30C3412B" w14:textId="77777777" w:rsidR="009C7734" w:rsidRPr="003771AA" w:rsidRDefault="009C7734" w:rsidP="00C75140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771AA">
              <w:rPr>
                <w:rFonts w:ascii="Times New Roman" w:eastAsia="Calibri" w:hAnsi="Times New Roman"/>
                <w:b/>
                <w:sz w:val="24"/>
                <w:szCs w:val="24"/>
              </w:rPr>
              <w:t>«Думайте сами, решайте сами»</w:t>
            </w:r>
          </w:p>
          <w:p w14:paraId="4DA7CB3D" w14:textId="77777777" w:rsidR="009C7734" w:rsidRPr="00284BDE" w:rsidRDefault="009C7734" w:rsidP="00C75140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(о вредных привычках)</w:t>
            </w:r>
          </w:p>
        </w:tc>
        <w:tc>
          <w:tcPr>
            <w:tcW w:w="4252" w:type="dxa"/>
          </w:tcPr>
          <w:p w14:paraId="2310C6D4" w14:textId="77777777" w:rsidR="009C7734" w:rsidRPr="00284BDE" w:rsidRDefault="009C7734" w:rsidP="00C751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00B101A9" w14:textId="77777777" w:rsidTr="009C7734">
        <w:trPr>
          <w:trHeight w:val="128"/>
        </w:trPr>
        <w:tc>
          <w:tcPr>
            <w:tcW w:w="640" w:type="dxa"/>
          </w:tcPr>
          <w:p w14:paraId="3AEEE4BC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311" w:type="dxa"/>
          </w:tcPr>
          <w:p w14:paraId="79C9DF87" w14:textId="77777777" w:rsidR="009C7734" w:rsidRPr="00284BDE" w:rsidRDefault="009C7734" w:rsidP="004903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50913913" w14:textId="77777777" w:rsidR="009C7734" w:rsidRPr="0010790C" w:rsidRDefault="009C7734" w:rsidP="0049038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27 июня</w:t>
            </w:r>
          </w:p>
        </w:tc>
        <w:tc>
          <w:tcPr>
            <w:tcW w:w="7230" w:type="dxa"/>
          </w:tcPr>
          <w:p w14:paraId="6E4771A1" w14:textId="77777777" w:rsidR="009C7734" w:rsidRPr="00181AE2" w:rsidRDefault="009C7734" w:rsidP="0049038B">
            <w:pPr>
              <w:pStyle w:val="a6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81AE2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книжная </w:t>
            </w:r>
            <w:r w:rsidRPr="00181AE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выставка</w:t>
            </w:r>
          </w:p>
          <w:p w14:paraId="45DF24A0" w14:textId="77777777" w:rsidR="009C7734" w:rsidRPr="00181AE2" w:rsidRDefault="009C7734" w:rsidP="0049038B">
            <w:pPr>
              <w:pStyle w:val="a6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181AE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«Я вам жить завещаю…»</w:t>
            </w:r>
            <w:r w:rsidRPr="00181AE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 </w:t>
            </w:r>
          </w:p>
          <w:p w14:paraId="1C8CE0C6" w14:textId="77777777" w:rsidR="009C7734" w:rsidRPr="00181AE2" w:rsidRDefault="009C7734" w:rsidP="0049038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color w:val="000000"/>
                <w:sz w:val="20"/>
                <w:szCs w:val="20"/>
              </w:rPr>
              <w:t>(115 лет со дня рождения  А.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84BDE">
              <w:rPr>
                <w:rFonts w:ascii="Times New Roman" w:hAnsi="Times New Roman"/>
                <w:color w:val="000000"/>
                <w:sz w:val="20"/>
                <w:szCs w:val="20"/>
              </w:rPr>
              <w:t>Твардовского)</w:t>
            </w:r>
          </w:p>
        </w:tc>
        <w:tc>
          <w:tcPr>
            <w:tcW w:w="4252" w:type="dxa"/>
          </w:tcPr>
          <w:p w14:paraId="021DA7F6" w14:textId="77777777" w:rsidR="009C7734" w:rsidRPr="00284BDE" w:rsidRDefault="009C7734" w:rsidP="004903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46C14CED" w14:textId="77777777" w:rsidR="009C7734" w:rsidRPr="00284BDE" w:rsidRDefault="009C7734" w:rsidP="004903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144FD852" w14:textId="77777777" w:rsidTr="009C7734">
        <w:trPr>
          <w:trHeight w:val="546"/>
        </w:trPr>
        <w:tc>
          <w:tcPr>
            <w:tcW w:w="640" w:type="dxa"/>
          </w:tcPr>
          <w:p w14:paraId="2199678B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311" w:type="dxa"/>
          </w:tcPr>
          <w:p w14:paraId="15260D5A" w14:textId="77777777" w:rsidR="009C7734" w:rsidRPr="00284BDE" w:rsidRDefault="009C7734" w:rsidP="005D34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6FDAEA1B" w14:textId="77777777" w:rsidR="009C7734" w:rsidRPr="0010790C" w:rsidRDefault="009C7734" w:rsidP="005D348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 июня</w:t>
            </w:r>
          </w:p>
        </w:tc>
        <w:tc>
          <w:tcPr>
            <w:tcW w:w="7230" w:type="dxa"/>
          </w:tcPr>
          <w:p w14:paraId="3C53FD0A" w14:textId="77777777" w:rsidR="009C7734" w:rsidRPr="00181AE2" w:rsidRDefault="009C7734" w:rsidP="005D348B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81AE2">
              <w:rPr>
                <w:rFonts w:ascii="Times New Roman" w:eastAsia="Calibri" w:hAnsi="Times New Roman"/>
                <w:i/>
                <w:sz w:val="24"/>
                <w:szCs w:val="24"/>
              </w:rPr>
              <w:t>выставка – обзор</w:t>
            </w:r>
          </w:p>
          <w:p w14:paraId="7D1F482A" w14:textId="77777777" w:rsidR="009C7734" w:rsidRPr="00181AE2" w:rsidRDefault="009C7734" w:rsidP="005D348B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181AE2">
              <w:rPr>
                <w:rFonts w:ascii="Times New Roman" w:eastAsia="Calibri" w:hAnsi="Times New Roman"/>
                <w:i/>
                <w:sz w:val="24"/>
                <w:szCs w:val="24"/>
              </w:rPr>
              <w:t>«Нам подвиг партизанский не забыть»</w:t>
            </w:r>
          </w:p>
          <w:p w14:paraId="342063CD" w14:textId="77777777" w:rsidR="009C7734" w:rsidRPr="00284BDE" w:rsidRDefault="009C7734" w:rsidP="005D348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</w:rPr>
              <w:t>(День памяти партизанам)</w:t>
            </w:r>
          </w:p>
        </w:tc>
        <w:tc>
          <w:tcPr>
            <w:tcW w:w="4252" w:type="dxa"/>
          </w:tcPr>
          <w:p w14:paraId="12850650" w14:textId="77777777" w:rsidR="009C7734" w:rsidRPr="00284BDE" w:rsidRDefault="009C7734" w:rsidP="005D348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542E4" w:rsidRPr="008111E4" w14:paraId="39F7D44D" w14:textId="77777777" w:rsidTr="00752589">
        <w:trPr>
          <w:trHeight w:val="253"/>
        </w:trPr>
        <w:tc>
          <w:tcPr>
            <w:tcW w:w="15559" w:type="dxa"/>
            <w:gridSpan w:val="5"/>
          </w:tcPr>
          <w:p w14:paraId="562A908A" w14:textId="77777777" w:rsidR="00A542E4" w:rsidRPr="0010790C" w:rsidRDefault="00A542E4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 июня День защиты детей</w:t>
            </w:r>
          </w:p>
        </w:tc>
      </w:tr>
      <w:tr w:rsidR="009C7734" w:rsidRPr="008111E4" w14:paraId="7ABF7DF6" w14:textId="77777777" w:rsidTr="009C7734">
        <w:trPr>
          <w:trHeight w:val="546"/>
        </w:trPr>
        <w:tc>
          <w:tcPr>
            <w:tcW w:w="640" w:type="dxa"/>
          </w:tcPr>
          <w:p w14:paraId="73986377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311" w:type="dxa"/>
          </w:tcPr>
          <w:p w14:paraId="382CAFBC" w14:textId="77777777" w:rsidR="009C7734" w:rsidRPr="00284BDE" w:rsidRDefault="009C7734" w:rsidP="00931224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126" w:type="dxa"/>
          </w:tcPr>
          <w:p w14:paraId="255EA188" w14:textId="77777777" w:rsidR="009C7734" w:rsidRPr="0010790C" w:rsidRDefault="009C7734" w:rsidP="0093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  <w:p w14:paraId="3A6796E7" w14:textId="77777777" w:rsidR="009C7734" w:rsidRPr="0010790C" w:rsidRDefault="009C7734" w:rsidP="00931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7230" w:type="dxa"/>
          </w:tcPr>
          <w:p w14:paraId="3314F41C" w14:textId="77777777" w:rsidR="009C7734" w:rsidRDefault="009C7734" w:rsidP="009312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праздник </w:t>
            </w:r>
            <w:r w:rsidRPr="000632C1">
              <w:rPr>
                <w:rFonts w:ascii="Times New Roman" w:hAnsi="Times New Roman"/>
                <w:b/>
                <w:sz w:val="24"/>
                <w:szCs w:val="24"/>
              </w:rPr>
              <w:t>«Восточная ярмарка»</w:t>
            </w:r>
          </w:p>
          <w:p w14:paraId="45E5A7FE" w14:textId="77777777" w:rsidR="009C7734" w:rsidRPr="00284BDE" w:rsidRDefault="009C7734" w:rsidP="009312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«»</w:t>
            </w:r>
          </w:p>
        </w:tc>
        <w:tc>
          <w:tcPr>
            <w:tcW w:w="4252" w:type="dxa"/>
          </w:tcPr>
          <w:p w14:paraId="13ECB3EE" w14:textId="77777777" w:rsidR="009C7734" w:rsidRPr="00284BDE" w:rsidRDefault="009C7734" w:rsidP="009312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совместно с ГЦК «Русь»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ЦПКи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</w:p>
        </w:tc>
      </w:tr>
      <w:tr w:rsidR="009C7734" w:rsidRPr="008111E4" w14:paraId="669A517F" w14:textId="77777777" w:rsidTr="009C7734">
        <w:trPr>
          <w:trHeight w:val="546"/>
        </w:trPr>
        <w:tc>
          <w:tcPr>
            <w:tcW w:w="640" w:type="dxa"/>
          </w:tcPr>
          <w:p w14:paraId="1F5031AB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311" w:type="dxa"/>
          </w:tcPr>
          <w:p w14:paraId="628E24CB" w14:textId="77777777" w:rsidR="009C7734" w:rsidRPr="00284BDE" w:rsidRDefault="009C7734" w:rsidP="00C52A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02265804" w14:textId="77777777" w:rsidR="009C7734" w:rsidRPr="0010790C" w:rsidRDefault="009C7734" w:rsidP="00C52A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2 июня</w:t>
            </w:r>
          </w:p>
          <w:p w14:paraId="140B43E2" w14:textId="77777777" w:rsidR="009C7734" w:rsidRPr="0010790C" w:rsidRDefault="009C7734" w:rsidP="00C52A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7230" w:type="dxa"/>
          </w:tcPr>
          <w:p w14:paraId="0F37F1F3" w14:textId="77777777" w:rsidR="009C7734" w:rsidRDefault="009C7734" w:rsidP="00C52AC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игровая программа</w:t>
            </w:r>
          </w:p>
          <w:p w14:paraId="7049AE46" w14:textId="77777777" w:rsidR="009C7734" w:rsidRPr="000632C1" w:rsidRDefault="009C7734" w:rsidP="00C52AC4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632C1">
              <w:rPr>
                <w:rFonts w:ascii="Times New Roman" w:eastAsia="Calibri" w:hAnsi="Times New Roman"/>
                <w:b/>
                <w:sz w:val="24"/>
                <w:szCs w:val="24"/>
              </w:rPr>
              <w:t>«Мы встречаем праздник лета, праздник солнца, праздник смеха»</w:t>
            </w:r>
          </w:p>
        </w:tc>
        <w:tc>
          <w:tcPr>
            <w:tcW w:w="4252" w:type="dxa"/>
          </w:tcPr>
          <w:p w14:paraId="791CF2C4" w14:textId="77777777" w:rsidR="009C7734" w:rsidRPr="00284BDE" w:rsidRDefault="009C7734" w:rsidP="00C52A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2DFBFD38" w14:textId="77777777" w:rsidTr="009C7734">
        <w:trPr>
          <w:trHeight w:val="546"/>
        </w:trPr>
        <w:tc>
          <w:tcPr>
            <w:tcW w:w="640" w:type="dxa"/>
          </w:tcPr>
          <w:p w14:paraId="49355E90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311" w:type="dxa"/>
          </w:tcPr>
          <w:p w14:paraId="1F798398" w14:textId="77777777" w:rsidR="009C7734" w:rsidRPr="00284BDE" w:rsidRDefault="009C7734" w:rsidP="00752589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13BA2A6D" w14:textId="77777777" w:rsidR="009C7734" w:rsidRPr="0010790C" w:rsidRDefault="009C7734" w:rsidP="0010790C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июня</w:t>
            </w:r>
          </w:p>
          <w:p w14:paraId="67FA40A8" w14:textId="77777777" w:rsidR="009C7734" w:rsidRPr="0010790C" w:rsidRDefault="009C7734" w:rsidP="0010790C">
            <w:pPr>
              <w:pStyle w:val="a6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7230" w:type="dxa"/>
          </w:tcPr>
          <w:p w14:paraId="068F5B8E" w14:textId="77777777" w:rsidR="009C7734" w:rsidRDefault="009C7734" w:rsidP="00752589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раздник</w:t>
            </w:r>
          </w:p>
          <w:p w14:paraId="44B806FD" w14:textId="77777777" w:rsidR="009C7734" w:rsidRPr="000632C1" w:rsidRDefault="009C7734" w:rsidP="00752589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0632C1">
              <w:rPr>
                <w:rFonts w:ascii="Times New Roman" w:hAnsi="Times New Roman"/>
                <w:b/>
                <w:bCs/>
                <w:sz w:val="24"/>
                <w:szCs w:val="24"/>
              </w:rPr>
              <w:t>«Улыбнись, планета, детям»</w:t>
            </w:r>
          </w:p>
          <w:p w14:paraId="62F0FEC9" w14:textId="77777777" w:rsidR="009C7734" w:rsidRPr="00284BDE" w:rsidRDefault="009C7734" w:rsidP="0075258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9991599" w14:textId="77777777" w:rsidR="009C7734" w:rsidRDefault="009C7734" w:rsidP="0075258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</w:t>
            </w:r>
          </w:p>
          <w:p w14:paraId="00DE77A3" w14:textId="77777777" w:rsidR="009C7734" w:rsidRPr="00284BDE" w:rsidRDefault="009C7734" w:rsidP="0075258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  <w:p w14:paraId="71A04ECD" w14:textId="77777777" w:rsidR="009C7734" w:rsidRPr="00284BDE" w:rsidRDefault="009C7734" w:rsidP="0075258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совместно с Д.К.</w:t>
            </w:r>
          </w:p>
        </w:tc>
      </w:tr>
      <w:tr w:rsidR="009C7734" w:rsidRPr="008111E4" w14:paraId="3C3D45BB" w14:textId="77777777" w:rsidTr="009C7734">
        <w:trPr>
          <w:trHeight w:val="546"/>
        </w:trPr>
        <w:tc>
          <w:tcPr>
            <w:tcW w:w="640" w:type="dxa"/>
          </w:tcPr>
          <w:p w14:paraId="372E1E31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311" w:type="dxa"/>
          </w:tcPr>
          <w:p w14:paraId="7F491743" w14:textId="77777777" w:rsidR="009C7734" w:rsidRPr="00284BDE" w:rsidRDefault="009C7734" w:rsidP="00752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320E60E6" w14:textId="77777777" w:rsidR="009C7734" w:rsidRPr="0010790C" w:rsidRDefault="009C7734" w:rsidP="0010790C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июня</w:t>
            </w:r>
          </w:p>
          <w:p w14:paraId="6CA81F42" w14:textId="77777777" w:rsidR="009C7734" w:rsidRPr="0010790C" w:rsidRDefault="009C7734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7230" w:type="dxa"/>
          </w:tcPr>
          <w:p w14:paraId="08C420AA" w14:textId="77777777" w:rsidR="009C7734" w:rsidRDefault="009C7734" w:rsidP="00752589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14:paraId="6725CCA2" w14:textId="77777777" w:rsidR="009C7734" w:rsidRPr="00284BDE" w:rsidRDefault="009C7734" w:rsidP="006D3FDF">
            <w:pPr>
              <w:rPr>
                <w:rFonts w:ascii="Times New Roman" w:hAnsi="Times New Roman"/>
                <w:sz w:val="24"/>
                <w:szCs w:val="24"/>
              </w:rPr>
            </w:pPr>
            <w:r w:rsidRPr="000632C1">
              <w:rPr>
                <w:rFonts w:ascii="Times New Roman" w:hAnsi="Times New Roman"/>
                <w:b/>
                <w:sz w:val="24"/>
                <w:szCs w:val="24"/>
              </w:rPr>
              <w:t>«Летнее путешествие в книжную страну»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512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2BA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(Программа летнего чтения </w:t>
            </w:r>
            <w:r w:rsidRPr="00452BAE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14:paraId="40529C26" w14:textId="77777777" w:rsidR="009C7734" w:rsidRPr="00284BDE" w:rsidRDefault="009C7734" w:rsidP="00752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C7734" w:rsidRPr="008111E4" w14:paraId="11940B83" w14:textId="77777777" w:rsidTr="009C7734">
        <w:trPr>
          <w:trHeight w:val="546"/>
        </w:trPr>
        <w:tc>
          <w:tcPr>
            <w:tcW w:w="640" w:type="dxa"/>
          </w:tcPr>
          <w:p w14:paraId="15A8EE4E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311" w:type="dxa"/>
          </w:tcPr>
          <w:p w14:paraId="0CCAD1DF" w14:textId="77777777" w:rsidR="009C7734" w:rsidRPr="00284BDE" w:rsidRDefault="009C7734" w:rsidP="00752589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2126" w:type="dxa"/>
          </w:tcPr>
          <w:p w14:paraId="5BE21FF1" w14:textId="77777777" w:rsidR="009C7734" w:rsidRPr="0010790C" w:rsidRDefault="009C7734" w:rsidP="00BD51F4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июня</w:t>
            </w:r>
          </w:p>
          <w:p w14:paraId="0CF048C8" w14:textId="77777777" w:rsidR="009C7734" w:rsidRPr="0010790C" w:rsidRDefault="009C7734" w:rsidP="00BD5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7230" w:type="dxa"/>
          </w:tcPr>
          <w:p w14:paraId="7924C72B" w14:textId="77777777" w:rsidR="009C7734" w:rsidRPr="000632C1" w:rsidRDefault="009C7734" w:rsidP="003771A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632C1">
              <w:rPr>
                <w:rFonts w:ascii="Times New Roman" w:hAnsi="Times New Roman"/>
                <w:i/>
                <w:sz w:val="24"/>
                <w:szCs w:val="24"/>
              </w:rPr>
              <w:t xml:space="preserve">выставка – рекомендация </w:t>
            </w:r>
          </w:p>
          <w:p w14:paraId="12F9A466" w14:textId="77777777" w:rsidR="009C7734" w:rsidRPr="00284BDE" w:rsidRDefault="009C7734" w:rsidP="003771AA">
            <w:pPr>
              <w:rPr>
                <w:rFonts w:ascii="Times New Roman" w:hAnsi="Times New Roman"/>
                <w:sz w:val="24"/>
                <w:szCs w:val="24"/>
              </w:rPr>
            </w:pPr>
            <w:r w:rsidRPr="000632C1">
              <w:rPr>
                <w:rFonts w:ascii="Times New Roman" w:hAnsi="Times New Roman"/>
                <w:i/>
                <w:sz w:val="24"/>
                <w:szCs w:val="24"/>
              </w:rPr>
              <w:t>«Книжный тур в лето»</w:t>
            </w:r>
          </w:p>
        </w:tc>
        <w:tc>
          <w:tcPr>
            <w:tcW w:w="4252" w:type="dxa"/>
          </w:tcPr>
          <w:p w14:paraId="2F169D0F" w14:textId="77777777" w:rsidR="009C7734" w:rsidRPr="00284BDE" w:rsidRDefault="009C7734" w:rsidP="00752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542E4" w:rsidRPr="008111E4" w14:paraId="140C5C38" w14:textId="77777777" w:rsidTr="003771AA">
        <w:trPr>
          <w:trHeight w:val="277"/>
        </w:trPr>
        <w:tc>
          <w:tcPr>
            <w:tcW w:w="15559" w:type="dxa"/>
            <w:gridSpan w:val="5"/>
          </w:tcPr>
          <w:p w14:paraId="778A69DE" w14:textId="77777777" w:rsidR="00A542E4" w:rsidRPr="0010790C" w:rsidRDefault="00A542E4" w:rsidP="00107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России</w:t>
            </w:r>
          </w:p>
        </w:tc>
      </w:tr>
      <w:tr w:rsidR="009C7734" w:rsidRPr="008111E4" w14:paraId="359034A7" w14:textId="77777777" w:rsidTr="009C7734">
        <w:trPr>
          <w:trHeight w:val="546"/>
        </w:trPr>
        <w:tc>
          <w:tcPr>
            <w:tcW w:w="640" w:type="dxa"/>
          </w:tcPr>
          <w:p w14:paraId="393A797B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311" w:type="dxa"/>
          </w:tcPr>
          <w:p w14:paraId="135332D0" w14:textId="77777777" w:rsidR="009C7734" w:rsidRPr="00284BDE" w:rsidRDefault="009C7734" w:rsidP="00752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126" w:type="dxa"/>
          </w:tcPr>
          <w:p w14:paraId="79D101D8" w14:textId="77777777" w:rsidR="009C7734" w:rsidRPr="0010790C" w:rsidRDefault="009C7734" w:rsidP="0010790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10 июня</w:t>
            </w:r>
          </w:p>
        </w:tc>
        <w:tc>
          <w:tcPr>
            <w:tcW w:w="7230" w:type="dxa"/>
          </w:tcPr>
          <w:p w14:paraId="6240A2B8" w14:textId="77777777" w:rsidR="009C7734" w:rsidRPr="00A32C1D" w:rsidRDefault="009C7734" w:rsidP="003771AA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 w:rsidRPr="00A32C1D"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книжная выставка </w:t>
            </w:r>
          </w:p>
          <w:p w14:paraId="64AF525F" w14:textId="77777777" w:rsidR="009C7734" w:rsidRPr="00284BDE" w:rsidRDefault="009C7734" w:rsidP="003771A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2C1D">
              <w:rPr>
                <w:rFonts w:ascii="Times New Roman" w:eastAsia="Calibri" w:hAnsi="Times New Roman"/>
                <w:i/>
                <w:sz w:val="24"/>
                <w:szCs w:val="24"/>
              </w:rPr>
              <w:t>«Русь, Россия, Родина моя»</w:t>
            </w:r>
          </w:p>
        </w:tc>
        <w:tc>
          <w:tcPr>
            <w:tcW w:w="4252" w:type="dxa"/>
          </w:tcPr>
          <w:p w14:paraId="251BC639" w14:textId="77777777" w:rsidR="009C7734" w:rsidRPr="00284BDE" w:rsidRDefault="009C7734" w:rsidP="007525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9C7734" w:rsidRPr="008111E4" w14:paraId="3A3391A8" w14:textId="77777777" w:rsidTr="009C7734">
        <w:trPr>
          <w:trHeight w:val="546"/>
        </w:trPr>
        <w:tc>
          <w:tcPr>
            <w:tcW w:w="640" w:type="dxa"/>
          </w:tcPr>
          <w:p w14:paraId="7840AA21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311" w:type="dxa"/>
          </w:tcPr>
          <w:p w14:paraId="63CBAE6B" w14:textId="77777777" w:rsidR="009C7734" w:rsidRPr="00284BDE" w:rsidRDefault="009C7734" w:rsidP="0075258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126" w:type="dxa"/>
          </w:tcPr>
          <w:p w14:paraId="17EF3795" w14:textId="77777777" w:rsidR="009C7734" w:rsidRPr="0010790C" w:rsidRDefault="009C7734" w:rsidP="0010790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eastAsia="Calibri" w:hAnsi="Times New Roman" w:cs="Times New Roman"/>
                <w:sz w:val="24"/>
                <w:szCs w:val="24"/>
              </w:rPr>
              <w:t>10 июня</w:t>
            </w:r>
          </w:p>
        </w:tc>
        <w:tc>
          <w:tcPr>
            <w:tcW w:w="7230" w:type="dxa"/>
          </w:tcPr>
          <w:p w14:paraId="4F341A82" w14:textId="77777777" w:rsidR="009C7734" w:rsidRPr="00284BDE" w:rsidRDefault="009C7734" w:rsidP="003771A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виртуальное путешествие</w:t>
            </w:r>
          </w:p>
          <w:p w14:paraId="1CE9BCBA" w14:textId="77777777" w:rsidR="009C7734" w:rsidRPr="000632C1" w:rsidRDefault="009C7734" w:rsidP="003771AA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632C1">
              <w:rPr>
                <w:rFonts w:ascii="Times New Roman" w:hAnsi="Times New Roman"/>
                <w:b/>
                <w:sz w:val="24"/>
                <w:szCs w:val="24"/>
              </w:rPr>
              <w:t>«Добро пожаловать в Россию»</w:t>
            </w:r>
          </w:p>
        </w:tc>
        <w:tc>
          <w:tcPr>
            <w:tcW w:w="4252" w:type="dxa"/>
          </w:tcPr>
          <w:p w14:paraId="0A135150" w14:textId="77777777" w:rsidR="009C7734" w:rsidRPr="00284BDE" w:rsidRDefault="009C7734" w:rsidP="0075258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2232AF4" w14:textId="77777777" w:rsidR="009C7734" w:rsidRPr="00284BDE" w:rsidRDefault="009C7734" w:rsidP="00752589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</w:t>
            </w:r>
          </w:p>
        </w:tc>
      </w:tr>
      <w:tr w:rsidR="009C7734" w:rsidRPr="008111E4" w14:paraId="6BEBAA28" w14:textId="77777777" w:rsidTr="009C7734">
        <w:trPr>
          <w:trHeight w:val="546"/>
        </w:trPr>
        <w:tc>
          <w:tcPr>
            <w:tcW w:w="640" w:type="dxa"/>
          </w:tcPr>
          <w:p w14:paraId="6767AAA7" w14:textId="77777777" w:rsidR="009C7734" w:rsidRPr="008111E4" w:rsidRDefault="009C7734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311" w:type="dxa"/>
          </w:tcPr>
          <w:p w14:paraId="0F0AB398" w14:textId="77777777" w:rsidR="009C7734" w:rsidRPr="00284BDE" w:rsidRDefault="009C7734" w:rsidP="00FD072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126" w:type="dxa"/>
          </w:tcPr>
          <w:p w14:paraId="2898896A" w14:textId="77777777" w:rsidR="009C7734" w:rsidRPr="0010790C" w:rsidRDefault="009C7734" w:rsidP="00FD072C">
            <w:pPr>
              <w:tabs>
                <w:tab w:val="left" w:pos="98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11 июня</w:t>
            </w:r>
          </w:p>
        </w:tc>
        <w:tc>
          <w:tcPr>
            <w:tcW w:w="7230" w:type="dxa"/>
          </w:tcPr>
          <w:p w14:paraId="7EDC6E03" w14:textId="77777777" w:rsidR="009C7734" w:rsidRDefault="009C7734" w:rsidP="00FD072C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виртуальный час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75665E" w14:textId="77777777" w:rsidR="009C7734" w:rsidRPr="000632C1" w:rsidRDefault="009C7734" w:rsidP="00FD072C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 w:rsidRPr="000632C1">
              <w:rPr>
                <w:rFonts w:ascii="Times New Roman" w:hAnsi="Times New Roman"/>
                <w:b/>
                <w:sz w:val="24"/>
                <w:szCs w:val="24"/>
              </w:rPr>
              <w:t>«Россия – это звучит гордо!»</w:t>
            </w:r>
          </w:p>
        </w:tc>
        <w:tc>
          <w:tcPr>
            <w:tcW w:w="4252" w:type="dxa"/>
          </w:tcPr>
          <w:p w14:paraId="0AFB7607" w14:textId="77777777" w:rsidR="009C7734" w:rsidRPr="00284BDE" w:rsidRDefault="009C7734" w:rsidP="00FD07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14:paraId="4AEBA28A" w14:textId="77777777"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75216" w14:textId="7B2C84BC" w:rsidR="001947ED" w:rsidRPr="00041AA6" w:rsidRDefault="001947ED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47ED" w:rsidRPr="00041AA6" w:rsidSect="006866F6"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E0E81" w14:textId="77777777" w:rsidR="00293068" w:rsidRDefault="00293068" w:rsidP="00E033A8">
      <w:pPr>
        <w:spacing w:after="0" w:line="240" w:lineRule="auto"/>
      </w:pPr>
      <w:r>
        <w:separator/>
      </w:r>
    </w:p>
  </w:endnote>
  <w:endnote w:type="continuationSeparator" w:id="0">
    <w:p w14:paraId="62CA96DB" w14:textId="77777777" w:rsidR="00293068" w:rsidRDefault="00293068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4D8A0" w14:textId="77777777" w:rsidR="00293068" w:rsidRDefault="00293068" w:rsidP="00E033A8">
      <w:pPr>
        <w:spacing w:after="0" w:line="240" w:lineRule="auto"/>
      </w:pPr>
      <w:r>
        <w:separator/>
      </w:r>
    </w:p>
  </w:footnote>
  <w:footnote w:type="continuationSeparator" w:id="0">
    <w:p w14:paraId="2891AAB4" w14:textId="77777777" w:rsidR="00293068" w:rsidRDefault="00293068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467"/>
    <w:rsid w:val="00011718"/>
    <w:rsid w:val="00011887"/>
    <w:rsid w:val="000119B0"/>
    <w:rsid w:val="00011B9E"/>
    <w:rsid w:val="00011BA6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602B1"/>
    <w:rsid w:val="00060C12"/>
    <w:rsid w:val="00060F4C"/>
    <w:rsid w:val="000632C1"/>
    <w:rsid w:val="000656F9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8E9"/>
    <w:rsid w:val="0009793D"/>
    <w:rsid w:val="00097D09"/>
    <w:rsid w:val="000A034A"/>
    <w:rsid w:val="000A061B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C99"/>
    <w:rsid w:val="00132FB7"/>
    <w:rsid w:val="001335CE"/>
    <w:rsid w:val="001350A8"/>
    <w:rsid w:val="001355ED"/>
    <w:rsid w:val="001358BB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58A"/>
    <w:rsid w:val="00157495"/>
    <w:rsid w:val="0016029F"/>
    <w:rsid w:val="001606D3"/>
    <w:rsid w:val="001616C5"/>
    <w:rsid w:val="00162664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8A9"/>
    <w:rsid w:val="00213DCC"/>
    <w:rsid w:val="00214DFD"/>
    <w:rsid w:val="00216F5C"/>
    <w:rsid w:val="00220AD0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068"/>
    <w:rsid w:val="002932F0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E042F"/>
    <w:rsid w:val="002E2857"/>
    <w:rsid w:val="002E3678"/>
    <w:rsid w:val="002E3DF5"/>
    <w:rsid w:val="002E41EE"/>
    <w:rsid w:val="002E4CDC"/>
    <w:rsid w:val="002E5BBB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2D20"/>
    <w:rsid w:val="0036321E"/>
    <w:rsid w:val="00363934"/>
    <w:rsid w:val="00363B75"/>
    <w:rsid w:val="003643C2"/>
    <w:rsid w:val="00364EA0"/>
    <w:rsid w:val="003663A9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724"/>
    <w:rsid w:val="003C35E3"/>
    <w:rsid w:val="003C677B"/>
    <w:rsid w:val="003C7025"/>
    <w:rsid w:val="003C7581"/>
    <w:rsid w:val="003D175B"/>
    <w:rsid w:val="003D1E82"/>
    <w:rsid w:val="003D2227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7D9"/>
    <w:rsid w:val="003F23B2"/>
    <w:rsid w:val="003F422F"/>
    <w:rsid w:val="003F6866"/>
    <w:rsid w:val="003F7BE3"/>
    <w:rsid w:val="00400C9F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C1F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12B1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4A84"/>
    <w:rsid w:val="00514D8F"/>
    <w:rsid w:val="005154C4"/>
    <w:rsid w:val="00521763"/>
    <w:rsid w:val="0052203B"/>
    <w:rsid w:val="00523546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41B"/>
    <w:rsid w:val="005338CF"/>
    <w:rsid w:val="0053560D"/>
    <w:rsid w:val="005358ED"/>
    <w:rsid w:val="00535D5A"/>
    <w:rsid w:val="00536FD0"/>
    <w:rsid w:val="005375CC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311C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7385"/>
    <w:rsid w:val="005E796A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E2B"/>
    <w:rsid w:val="00603219"/>
    <w:rsid w:val="00603380"/>
    <w:rsid w:val="00603C1C"/>
    <w:rsid w:val="00603D10"/>
    <w:rsid w:val="006044D1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EBE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F61"/>
    <w:rsid w:val="006F4385"/>
    <w:rsid w:val="006F508E"/>
    <w:rsid w:val="006F76A0"/>
    <w:rsid w:val="006F789A"/>
    <w:rsid w:val="007002A3"/>
    <w:rsid w:val="00702EA6"/>
    <w:rsid w:val="00704040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60985"/>
    <w:rsid w:val="0086140E"/>
    <w:rsid w:val="00864ECF"/>
    <w:rsid w:val="0086677C"/>
    <w:rsid w:val="00866912"/>
    <w:rsid w:val="00866D34"/>
    <w:rsid w:val="008670D5"/>
    <w:rsid w:val="0086749F"/>
    <w:rsid w:val="0087020E"/>
    <w:rsid w:val="00871A91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8B8"/>
    <w:rsid w:val="00882319"/>
    <w:rsid w:val="008824E0"/>
    <w:rsid w:val="008862C5"/>
    <w:rsid w:val="00886319"/>
    <w:rsid w:val="008879ED"/>
    <w:rsid w:val="00892F20"/>
    <w:rsid w:val="00896F09"/>
    <w:rsid w:val="00897647"/>
    <w:rsid w:val="008A043C"/>
    <w:rsid w:val="008A184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F27"/>
    <w:rsid w:val="00934108"/>
    <w:rsid w:val="0093684F"/>
    <w:rsid w:val="00936A86"/>
    <w:rsid w:val="009403F1"/>
    <w:rsid w:val="0094322E"/>
    <w:rsid w:val="0094327D"/>
    <w:rsid w:val="0094367E"/>
    <w:rsid w:val="009462F3"/>
    <w:rsid w:val="00947BFA"/>
    <w:rsid w:val="00950172"/>
    <w:rsid w:val="0095019F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73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70E0"/>
    <w:rsid w:val="00A67384"/>
    <w:rsid w:val="00A72AD8"/>
    <w:rsid w:val="00A74C82"/>
    <w:rsid w:val="00A74D52"/>
    <w:rsid w:val="00A76395"/>
    <w:rsid w:val="00A76CD7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143"/>
    <w:rsid w:val="00AD367A"/>
    <w:rsid w:val="00AD49C7"/>
    <w:rsid w:val="00AD4FF9"/>
    <w:rsid w:val="00AD5FCF"/>
    <w:rsid w:val="00AD67F8"/>
    <w:rsid w:val="00AD6CB8"/>
    <w:rsid w:val="00AE2E3E"/>
    <w:rsid w:val="00AE32AD"/>
    <w:rsid w:val="00AE349D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101AC"/>
    <w:rsid w:val="00B124B9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6710"/>
    <w:rsid w:val="00B36DF5"/>
    <w:rsid w:val="00B378E3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92B"/>
    <w:rsid w:val="00B71C74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BA5"/>
    <w:rsid w:val="00C32B73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9F0"/>
    <w:rsid w:val="00C72B2B"/>
    <w:rsid w:val="00C730F4"/>
    <w:rsid w:val="00C7340B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5940"/>
    <w:rsid w:val="00D46EE9"/>
    <w:rsid w:val="00D47C9C"/>
    <w:rsid w:val="00D501F5"/>
    <w:rsid w:val="00D50C9E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754F"/>
    <w:rsid w:val="00D776AF"/>
    <w:rsid w:val="00D77708"/>
    <w:rsid w:val="00D802F4"/>
    <w:rsid w:val="00D80F4B"/>
    <w:rsid w:val="00D81147"/>
    <w:rsid w:val="00D8144B"/>
    <w:rsid w:val="00D854E7"/>
    <w:rsid w:val="00D86F72"/>
    <w:rsid w:val="00D8748D"/>
    <w:rsid w:val="00D878F2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FB4"/>
    <w:rsid w:val="00E14844"/>
    <w:rsid w:val="00E14E43"/>
    <w:rsid w:val="00E14F3F"/>
    <w:rsid w:val="00E1517E"/>
    <w:rsid w:val="00E1538F"/>
    <w:rsid w:val="00E15F04"/>
    <w:rsid w:val="00E17F1B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1DDB"/>
    <w:rsid w:val="00E71DEC"/>
    <w:rsid w:val="00E73ECC"/>
    <w:rsid w:val="00E745B9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8B8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3130"/>
    <w:rsid w:val="00F73C87"/>
    <w:rsid w:val="00F75BBE"/>
    <w:rsid w:val="00F75D9C"/>
    <w:rsid w:val="00F77430"/>
    <w:rsid w:val="00F81B34"/>
    <w:rsid w:val="00F82E0F"/>
    <w:rsid w:val="00F849F2"/>
    <w:rsid w:val="00F85609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3B9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4FE5"/>
  <w15:docId w15:val="{A8A2DF24-7AA8-4C82-BFB8-31C7F7B2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57739-9400-44D9-A3FC-CE8A51600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46</cp:revision>
  <cp:lastPrinted>2025-05-14T02:52:00Z</cp:lastPrinted>
  <dcterms:created xsi:type="dcterms:W3CDTF">2025-01-13T12:15:00Z</dcterms:created>
  <dcterms:modified xsi:type="dcterms:W3CDTF">2025-07-22T05:05:00Z</dcterms:modified>
</cp:coreProperties>
</file>